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4132" w14:textId="77777777" w:rsidR="00E92F7E" w:rsidRDefault="00E92F7E" w:rsidP="006F4311">
      <w:pPr>
        <w:rPr>
          <w:sz w:val="20"/>
          <w:szCs w:val="20"/>
        </w:rPr>
      </w:pPr>
    </w:p>
    <w:p w14:paraId="554C4133" w14:textId="77777777" w:rsidR="00E92F7E" w:rsidRPr="006F4311" w:rsidRDefault="00CA6A35" w:rsidP="006F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311">
        <w:rPr>
          <w:rFonts w:ascii="Times New Roman" w:hAnsi="Times New Roman" w:cs="Times New Roman"/>
          <w:b/>
          <w:sz w:val="24"/>
          <w:szCs w:val="24"/>
        </w:rPr>
        <w:t>Table S2</w:t>
      </w:r>
      <w:r w:rsidR="00E92F7E" w:rsidRPr="006F4311">
        <w:rPr>
          <w:rFonts w:ascii="Times New Roman" w:hAnsi="Times New Roman" w:cs="Times New Roman"/>
          <w:b/>
          <w:sz w:val="24"/>
          <w:szCs w:val="24"/>
        </w:rPr>
        <w:t>.</w:t>
      </w:r>
      <w:r w:rsidR="00E92F7E" w:rsidRPr="006F4311">
        <w:rPr>
          <w:rFonts w:ascii="Times New Roman" w:hAnsi="Times New Roman" w:cs="Times New Roman"/>
          <w:sz w:val="24"/>
          <w:szCs w:val="24"/>
        </w:rPr>
        <w:t xml:space="preserve"> List of 53 species used in study, including authorship, collecting data and voucher ID. The table includes 49 species of </w:t>
      </w:r>
      <w:r w:rsidR="00E92F7E" w:rsidRPr="006F4311">
        <w:rPr>
          <w:rFonts w:ascii="Times New Roman" w:hAnsi="Times New Roman" w:cs="Times New Roman"/>
          <w:i/>
          <w:sz w:val="24"/>
          <w:szCs w:val="24"/>
        </w:rPr>
        <w:t>Lispe</w:t>
      </w:r>
      <w:r w:rsidR="00E92F7E" w:rsidRPr="006F4311">
        <w:rPr>
          <w:rFonts w:ascii="Times New Roman" w:hAnsi="Times New Roman" w:cs="Times New Roman"/>
          <w:sz w:val="24"/>
          <w:szCs w:val="24"/>
        </w:rPr>
        <w:t xml:space="preserve"> and 4 species of </w:t>
      </w:r>
      <w:r w:rsidR="00E92F7E" w:rsidRPr="006F4311">
        <w:rPr>
          <w:rFonts w:ascii="Times New Roman" w:hAnsi="Times New Roman" w:cs="Times New Roman"/>
          <w:i/>
          <w:sz w:val="24"/>
          <w:szCs w:val="24"/>
        </w:rPr>
        <w:t>Limnophora</w:t>
      </w:r>
      <w:r w:rsidR="00E92F7E" w:rsidRPr="006F4311">
        <w:rPr>
          <w:rFonts w:ascii="Times New Roman" w:hAnsi="Times New Roman" w:cs="Times New Roman"/>
          <w:sz w:val="24"/>
          <w:szCs w:val="24"/>
        </w:rPr>
        <w:t xml:space="preserve"> representing the outgroup. </w:t>
      </w:r>
    </w:p>
    <w:p w14:paraId="554C4134" w14:textId="77777777" w:rsidR="00E92F7E" w:rsidRPr="006F4311" w:rsidRDefault="00E92F7E" w:rsidP="006F43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00"/>
        <w:gridCol w:w="4106"/>
        <w:gridCol w:w="1820"/>
      </w:tblGrid>
      <w:tr w:rsidR="00E92F7E" w:rsidRPr="006F4311" w14:paraId="554C4139" w14:textId="77777777" w:rsidTr="005E3C61">
        <w:trPr>
          <w:trHeight w:val="397"/>
          <w:jc w:val="center"/>
        </w:trPr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135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No.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13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Species</w:t>
            </w:r>
            <w:proofErr w:type="spellEnd"/>
          </w:p>
        </w:tc>
        <w:tc>
          <w:tcPr>
            <w:tcW w:w="41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13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Voucher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information</w:t>
            </w:r>
            <w:proofErr w:type="spellEnd"/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13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Voucher ID</w:t>
            </w:r>
          </w:p>
        </w:tc>
      </w:tr>
      <w:tr w:rsidR="00E92F7E" w:rsidRPr="006F4311" w14:paraId="554C413E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3A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3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albimaculata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0" w:name="_Hlk126002710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Stein, 1910 </w:t>
            </w:r>
            <w:bookmarkEnd w:id="0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3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Australia, Seven Mile Beach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34°46'22.2"S 150°48'48.2"E; 27.11.2019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3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KEIB_DIP_01426</w:t>
            </w:r>
          </w:p>
        </w:tc>
      </w:tr>
      <w:tr w:rsidR="00E92F7E" w:rsidRPr="006F4311" w14:paraId="554C4143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3F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apicalis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apicalis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Mik, 1869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Russia,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Kalmyia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reg.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47°52'30.0"N 44°36'03.6"E; 08.06.2012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KEIB_DIP_01453</w:t>
            </w:r>
          </w:p>
        </w:tc>
      </w:tr>
      <w:tr w:rsidR="00E92F7E" w:rsidRPr="006F4311" w14:paraId="554C4148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4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apicalis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comitata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r w:rsidR="00E72BDD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Becker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</w:t>
            </w:r>
            <w:r w:rsidR="003E14A0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1904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Tudakul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Lake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39°47'56.0"N 64°44'26.5"E; 21.06.2019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KEIB_DIP_01439</w:t>
            </w:r>
          </w:p>
        </w:tc>
      </w:tr>
      <w:tr w:rsidR="00E92F7E" w:rsidRPr="006F4311" w14:paraId="554C414D" w14:textId="77777777" w:rsidTr="006F431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9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assimilis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" w:name="_Hlk126002969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1824</w:t>
            </w:r>
            <w:bookmarkEnd w:id="1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B" w14:textId="544BFEE1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Australia</w:t>
            </w:r>
            <w:r w:rsidR="00477443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Northern </w:t>
            </w:r>
            <w:proofErr w:type="spellStart"/>
            <w:r w:rsidR="00477443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Teritory</w:t>
            </w:r>
            <w:proofErr w:type="spellEnd"/>
            <w:r w:rsidR="001A5EF0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Darwin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1C0E0C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06.11.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Szpila,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KEIB_DIP_01428</w:t>
            </w:r>
          </w:p>
        </w:tc>
      </w:tr>
      <w:tr w:rsidR="00E92F7E" w:rsidRPr="006F4311" w14:paraId="554C4152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4E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4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bengalensis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Robineau-Desvoidy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5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Australia,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Berrara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Creek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35°11'43.8"S 150°31'01.2"E; 01.12.2019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., det. A. Grzywacz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KEIB_DIP_01435</w:t>
            </w:r>
          </w:p>
        </w:tc>
      </w:tr>
      <w:tr w:rsidR="00E92F7E" w:rsidRPr="006F4311" w14:paraId="554C4158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3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bivittata</w:t>
            </w:r>
            <w:proofErr w:type="spellEnd"/>
          </w:p>
          <w:p w14:paraId="554C4155" w14:textId="77777777" w:rsidR="003C1711" w:rsidRPr="006F4311" w:rsidRDefault="003C1711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pl-PL" w:eastAsia="pl-PL"/>
              </w:rPr>
              <w:t>Stein, 1909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5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India, Assam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Chapar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env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Champamati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26°19'12.0"N 90°27'36.0"E; 01-03.01.2014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Tomkovich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KEIB_DIP_01441</w:t>
            </w:r>
          </w:p>
        </w:tc>
      </w:tr>
      <w:tr w:rsidR="00E92F7E" w:rsidRPr="006F4311" w14:paraId="554C415D" w14:textId="77777777" w:rsidTr="006F431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9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5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brunnicosa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Becker, 1904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5B" w14:textId="6043BC6A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Russia, West Siberia, Omsk Reg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10.05.2009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O.E.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Kosteri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KEIB_DIP_01451</w:t>
            </w:r>
          </w:p>
        </w:tc>
      </w:tr>
      <w:tr w:rsidR="00E92F7E" w:rsidRPr="006F4311" w14:paraId="554C4162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5E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5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 caesia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Meigen, 1826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Croatia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Stobreč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43°30'01.6"N 16°31'05.5"E; 13.08.2020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K. Szpila,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KEIB_DIP_01655</w:t>
            </w:r>
          </w:p>
        </w:tc>
      </w:tr>
      <w:tr w:rsidR="00E92F7E" w:rsidRPr="006F4311" w14:paraId="554C4167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3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cana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Walker, 1849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Australia, Seven Mile Beach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34°46'22.2"S 150°48'48.2"E; 27.11.2019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KEIB_DIP_01430</w:t>
            </w:r>
          </w:p>
        </w:tc>
      </w:tr>
      <w:tr w:rsidR="00E92F7E" w:rsidRPr="006F4311" w14:paraId="554C416C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8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capensis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2" w:name="_Hlk126002605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Zielke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1971</w:t>
            </w:r>
            <w:bookmarkEnd w:id="2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Namibia, Walvis Bay, Bird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Sanct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22°58'01"S 14°31'56"E; 21.11.2018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KEIB_DIP_01477</w:t>
            </w:r>
          </w:p>
        </w:tc>
      </w:tr>
      <w:tr w:rsidR="00E92F7E" w:rsidRPr="006F4311" w14:paraId="554C4171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6D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confusa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3" w:name="_Hlk126002914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Vikhrev, 2021</w:t>
            </w:r>
            <w:bookmarkEnd w:id="3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6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Namibia, Walvis Bay, Bird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Sanct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22°58'01"S 14°31'56"E; 21.11.2018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KEIB_DIP_01476</w:t>
            </w:r>
          </w:p>
        </w:tc>
      </w:tr>
      <w:tr w:rsidR="00E92F7E" w:rsidRPr="006F4311" w14:paraId="554C4176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2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consanguinea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Loew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1858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Wojnicz, Dunajec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49°57'01.0"N 20°52'20.8"E; 14.06.2012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K. Szpila,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KEIB_DIP_01485</w:t>
            </w:r>
          </w:p>
        </w:tc>
      </w:tr>
      <w:tr w:rsidR="00E92F7E" w:rsidRPr="006F4311" w14:paraId="554C417B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7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desjardinsii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Macquart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Tanzania, Dodoma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env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7.385S 37.015E; 11-13.02.2017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KEIB_DIP_01447</w:t>
            </w:r>
          </w:p>
        </w:tc>
      </w:tr>
      <w:tr w:rsidR="00E92F7E" w:rsidRPr="006F4311" w14:paraId="554C4180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C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 dichaeta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Stein, 1913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7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Kenya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Nyandarua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Co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0°07'12.0"S 36°25'48.0"E; 20.12.2013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7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KEIB_DIP_01450</w:t>
            </w:r>
          </w:p>
        </w:tc>
      </w:tr>
      <w:tr w:rsidR="00E92F7E" w:rsidRPr="006F4311" w14:paraId="554C4185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1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8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elengatissima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Stackelberg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1937)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8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Tudakul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Lake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39°47'56.0"N 64°44'26.5"E; 21.06.2018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KEIB_DIP_01434</w:t>
            </w:r>
          </w:p>
        </w:tc>
      </w:tr>
      <w:tr w:rsidR="00E92F7E" w:rsidRPr="006F4311" w14:paraId="554C418A" w14:textId="77777777" w:rsidTr="006F431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6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8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emdeni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4" w:name="_Hlk126002667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Vikhrev, 2012</w:t>
            </w:r>
            <w:bookmarkEnd w:id="4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AB3A" w14:textId="77777777" w:rsidR="001054EF" w:rsidRPr="00281FB5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India</w:t>
            </w:r>
            <w:r w:rsidR="001054EF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="00774C17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054EF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Rajasthan, Jodhpur</w:t>
            </w:r>
          </w:p>
          <w:p w14:paraId="554C4188" w14:textId="53DC3BC6" w:rsidR="00E92F7E" w:rsidRPr="006F4311" w:rsidRDefault="001054EF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26°13.42' S 73°01.96' E; 11-15.08.2008 </w:t>
            </w:r>
            <w:r w:rsidR="00E92F7E"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M. Irwin, D.M.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Pnyadarsanan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</w:t>
            </w:r>
            <w:r w:rsidR="00E92F7E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KEIB_DIP_01585</w:t>
            </w:r>
          </w:p>
        </w:tc>
      </w:tr>
      <w:tr w:rsidR="00E92F7E" w:rsidRPr="006F4311" w14:paraId="554C418F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B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8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flavicornis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Stein, 1909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8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India, Andhra Pradesh,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Samalkot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16°59'34.8"N 82°16'19.2"E; 29.01-02.02.2014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K.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Tomkovich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8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KEIB_DIP_01524</w:t>
            </w:r>
          </w:p>
        </w:tc>
      </w:tr>
      <w:tr w:rsidR="00E92F7E" w:rsidRPr="006F4311" w14:paraId="554C4194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0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flavinervis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Becker, 1904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Russia, Omsk reg.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53°57'36.0"N 73°45'36.0"E; 15.05.2010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N.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Priydak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KEIB_DIP_01452</w:t>
            </w:r>
          </w:p>
        </w:tc>
      </w:tr>
      <w:tr w:rsidR="00E92F7E" w:rsidRPr="006F4311" w14:paraId="554C4199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5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 geniseta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Stein, 1909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Cambodia,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Siem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Reap env.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13°18'00.0"N 103°48'00.0"E; 21-28.02.2017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N.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Priydak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O.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Kosterin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KEIB_DIP_01446</w:t>
            </w:r>
          </w:p>
        </w:tc>
      </w:tr>
      <w:tr w:rsidR="00E92F7E" w:rsidRPr="006F4311" w14:paraId="554C419E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A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lastRenderedPageBreak/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glabra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5" w:name="_Hlk126002959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1824</w:t>
            </w:r>
            <w:bookmarkEnd w:id="5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9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Malaysia, Selangor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Sungai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Pelek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2°36'00.0"N 101°42'00.0"E; 06-07.02.2014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KEIB_DIP_01438</w:t>
            </w:r>
          </w:p>
        </w:tc>
      </w:tr>
      <w:tr w:rsidR="00E92F7E" w:rsidRPr="006F4311" w14:paraId="554C41A3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9F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irvingi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Curran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1937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Namibia,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Windhoek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env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22°32'24.0"N 17°12'00.0"E; 02-04.12.2018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KEIB_DIP_01444</w:t>
            </w:r>
          </w:p>
        </w:tc>
      </w:tr>
      <w:tr w:rsidR="00E92F7E" w:rsidRPr="006F4311" w14:paraId="554C41A8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4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kowarzi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kowarzi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Becker, 1903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Portugal, Rio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Torto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Guarda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D.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40°31'19"N 7°38'23.6"W; 03.10.2015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KEIB_DIP_01482</w:t>
            </w:r>
          </w:p>
        </w:tc>
      </w:tr>
      <w:tr w:rsidR="00E92F7E" w:rsidRPr="006F4311" w14:paraId="554C41AD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9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kowarzi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pallitarsis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Stein, 1909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B" w14:textId="77777777" w:rsidR="00E92F7E" w:rsidRPr="00281FB5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Malaysia, Selangor </w:t>
            </w:r>
            <w:proofErr w:type="spellStart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Sungai </w:t>
            </w:r>
            <w:proofErr w:type="spellStart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Pelek</w:t>
            </w:r>
            <w:proofErr w:type="spellEnd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2°36'00.0"N 101°42'00.0"E; 06-07.02.2014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KEIB_DIP_01469</w:t>
            </w:r>
          </w:p>
        </w:tc>
      </w:tr>
      <w:tr w:rsidR="00122565" w:rsidRPr="006F4311" w14:paraId="554C41B2" w14:textId="77777777" w:rsidTr="00281FB5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AE" w14:textId="77777777" w:rsidR="00122565" w:rsidRPr="006F4311" w:rsidRDefault="00122565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AF" w14:textId="77777777" w:rsidR="00122565" w:rsidRPr="006F4311" w:rsidRDefault="00122565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Lispe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leucospila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1830)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A2E4" w14:textId="77777777" w:rsidR="00122565" w:rsidRPr="00281FB5" w:rsidRDefault="00122565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India, Rajasthan, Jodhpur</w:t>
            </w:r>
          </w:p>
          <w:p w14:paraId="554C41B0" w14:textId="6371EE07" w:rsidR="00122565" w:rsidRPr="00281FB5" w:rsidRDefault="00122565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26°13.42' S 73°01.96' E; 11-15.08.2008 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M. Irwin, D.M. </w:t>
            </w:r>
            <w:proofErr w:type="spellStart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Pnyadarsanan</w:t>
            </w:r>
            <w:proofErr w:type="spellEnd"/>
            <w:r w:rsidRPr="00281F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1" w14:textId="77777777" w:rsidR="00122565" w:rsidRPr="006F4311" w:rsidRDefault="00122565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KEIB_DIP_01586</w:t>
            </w:r>
          </w:p>
        </w:tc>
      </w:tr>
      <w:tr w:rsidR="00E92F7E" w:rsidRPr="006F4311" w14:paraId="554C41B7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3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loewi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6" w:name="_Hlk126003343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Ringdahl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1922</w:t>
            </w:r>
            <w:bookmarkEnd w:id="6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Olot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II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39°18'11.2"N 63°52'26.4"E; 23.06.2019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KEIB_DIP_01460</w:t>
            </w:r>
          </w:p>
        </w:tc>
      </w:tr>
      <w:tr w:rsidR="00E92F7E" w:rsidRPr="006F4311" w14:paraId="554C41BC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8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 longicollis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7" w:name="_Hlk126002860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Meigen, 1826</w:t>
            </w:r>
            <w:bookmarkEnd w:id="7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Tudakul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Lake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39°79'89"N 64°74'07"E; 21.06.2018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</w:t>
            </w:r>
            <w:bookmarkStart w:id="8" w:name="_GoBack"/>
            <w:bookmarkEnd w:id="8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KEIB_DIP_01431</w:t>
            </w:r>
          </w:p>
        </w:tc>
      </w:tr>
      <w:tr w:rsidR="00E92F7E" w:rsidRPr="006F4311" w14:paraId="554C41C1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BD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madagascariensis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Zielke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1972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B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Mozambique,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Sofala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Prov.,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Gorongosa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Park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18°41'14.8"S 34°04'28.0"E; 18-30.04.2015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M.Hauser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&amp;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A.Rung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leg.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KEIB_DIP_01497</w:t>
            </w:r>
          </w:p>
        </w:tc>
      </w:tr>
      <w:tr w:rsidR="00E92F7E" w:rsidRPr="006F4311" w14:paraId="554C41C6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2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melaleuca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Loew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1847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Russia, Volgograd reg,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Breslavka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48°32'07.8"N 44°07'51.6"E; 30.04.2013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KEIB_DIP_01440</w:t>
            </w:r>
          </w:p>
        </w:tc>
      </w:tr>
      <w:tr w:rsidR="00E92F7E" w:rsidRPr="006F4311" w14:paraId="554C41CB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7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mirabilis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9" w:name="_Hlk126002643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Stein, 1918</w:t>
            </w:r>
            <w:bookmarkEnd w:id="9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Cambodia,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Siem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Reap env.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13°18'00.0"N 103°48'00.0"E; 21-28.02.2017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N.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Priydak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O.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Kosterin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KEIB_DIP_01640</w:t>
            </w:r>
          </w:p>
        </w:tc>
      </w:tr>
      <w:tr w:rsidR="00E92F7E" w:rsidRPr="006F4311" w14:paraId="554C41D0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C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nana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0" w:name="_Hlk126002589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Macquart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1835</w:t>
            </w:r>
            <w:bookmarkEnd w:id="10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C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Machitly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39°51'41.0"N 67°15'55.4"E; 26.06.2019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C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KEIB_DIP_01473</w:t>
            </w:r>
          </w:p>
        </w:tc>
      </w:tr>
      <w:tr w:rsidR="00E92F7E" w:rsidRPr="006F4311" w14:paraId="554C41D5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1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nasoni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(De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Geer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1776)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3" w14:textId="27775251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United States, Kern Co., Short Canyon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35°42'62"N 117°55'09"W</w:t>
            </w:r>
            <w:r w:rsidR="004C63FD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21-29.05.2006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M.E. Irwin, leg.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KEIB_DIP_01512</w:t>
            </w:r>
          </w:p>
        </w:tc>
      </w:tr>
      <w:tr w:rsidR="00E92F7E" w:rsidRPr="006F4311" w14:paraId="554C41DA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6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neimongola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bookmarkStart w:id="11" w:name="_Hlk126003319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Tian et Ma, 2000</w:t>
            </w:r>
            <w:bookmarkEnd w:id="11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Olot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II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39°18'11.2"N 63°52'26.4"E; 23.06.2019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KEIB_DIP_01475</w:t>
            </w:r>
          </w:p>
        </w:tc>
      </w:tr>
      <w:tr w:rsidR="00E92F7E" w:rsidRPr="006F4311" w14:paraId="554C41DF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B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nicobarensis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Schiner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1868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D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Vietnam, Ninh Binh Province; Cuc Phuong National Park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20°12'36.0"N 105°21'00.0"E; 24-28.03.2012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Gaimari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Hauser &amp;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Pham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leg.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D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KEIB_DIP_01525</w:t>
            </w:r>
          </w:p>
        </w:tc>
      </w:tr>
      <w:tr w:rsidR="00E92F7E" w:rsidRPr="006F4311" w14:paraId="554C41E4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0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nigrimana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Malloch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1923)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Australia, Royal National Park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34°08'55"S 151°01'49"E; 02.12.2019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KEIB_DIP_01433</w:t>
            </w:r>
          </w:p>
        </w:tc>
      </w:tr>
      <w:tr w:rsidR="00E92F7E" w:rsidRPr="006F4311" w14:paraId="554C41E9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5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nivalis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1830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Namibia,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Windhoek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env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22°36'00.0"N 17°08'24.0"E; 25-28.11.2018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N. Vikhrev,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KEIB_DIP_01507</w:t>
            </w:r>
          </w:p>
        </w:tc>
      </w:tr>
      <w:tr w:rsidR="00E92F7E" w:rsidRPr="006F4311" w14:paraId="554C41EE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A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nuba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2" w:name="_Hlk126002983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1830</w:t>
            </w:r>
            <w:bookmarkEnd w:id="12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E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Tanzania,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Mikumi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NP.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env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7.385S 37.015E; 24-25.02.2017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KEIB_DIP_01456</w:t>
            </w:r>
          </w:p>
        </w:tc>
      </w:tr>
      <w:tr w:rsidR="00E92F7E" w:rsidRPr="006F4311" w14:paraId="554C41F3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EF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orientalis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1824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India, Meghalaya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Sohra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Cherrapunjee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25°18'00.0"N 91°42'00.0"E; 14-26.12.2013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K.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Tomkovich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KEIB_DIP_01471</w:t>
            </w:r>
          </w:p>
        </w:tc>
      </w:tr>
      <w:tr w:rsidR="00E92F7E" w:rsidRPr="006F4311" w14:paraId="554C41F8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4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pectinipes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Becker, 1903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Portugal, Vila do Conde, Porto D.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41°21'06.6"N 8°44'53"W; 06.10.2015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KEIB_DIP_01493</w:t>
            </w:r>
          </w:p>
        </w:tc>
      </w:tr>
      <w:tr w:rsidR="00E92F7E" w:rsidRPr="006F4311" w14:paraId="554C41FD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9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polonaise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3" w:name="_Hlk126003376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Vikhrev, 2021</w:t>
            </w:r>
            <w:bookmarkEnd w:id="13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Namibia, Walvis Bay, Bird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Sanct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22°58'01"S 14°31'56"E; 21.11.2018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KEIB_DIP_01494</w:t>
            </w:r>
          </w:p>
        </w:tc>
      </w:tr>
      <w:tr w:rsidR="00E92F7E" w:rsidRPr="006F4311" w14:paraId="554C4202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1FE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1F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pumila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4" w:name="_Hlk126002238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Wiedemann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1824</w:t>
            </w:r>
            <w:bookmarkEnd w:id="14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Australia,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Berrara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Creek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35°11'43.8"S 150°31'01.2"E; 01.12.2019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., det. A. Grzywacz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KEIB_DIP_01429</w:t>
            </w:r>
          </w:p>
        </w:tc>
      </w:tr>
      <w:tr w:rsidR="00E92F7E" w:rsidRPr="006F4311" w14:paraId="554C4207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3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pygmaea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5" w:name="_Hlk126002547"/>
            <w:proofErr w:type="spellStart"/>
            <w:r w:rsidR="002B1CC9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Fallén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1825 </w:t>
            </w:r>
            <w:bookmarkEnd w:id="15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Russia, Ryazan reg., Kasimov env.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54°56'24.0"N 41°20'24.0"E; 17-19.06.2013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N. Vikhrev,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KEIB_DIP_01470</w:t>
            </w:r>
          </w:p>
        </w:tc>
      </w:tr>
      <w:tr w:rsidR="00E92F7E" w:rsidRPr="006F4311" w14:paraId="554C420C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8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rigida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(Becker, 1903)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Uzbekistan,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Olot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II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39°18'11.2"N 63°52'26.4"E; 23.06.2019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KEIB_DIP_01474</w:t>
            </w:r>
          </w:p>
        </w:tc>
      </w:tr>
      <w:tr w:rsidR="00E92F7E" w:rsidRPr="006F4311" w14:paraId="554C4211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0D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lastRenderedPageBreak/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scalaris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Loew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1847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0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Namibia,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Windhoek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env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22°32'24.0"N 17°16'12.0"E; 21-24.11.2018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KEIB_DIP_01458</w:t>
            </w:r>
          </w:p>
        </w:tc>
      </w:tr>
      <w:tr w:rsidR="00E92F7E" w:rsidRPr="006F4311" w14:paraId="554C4216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2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sericipalpis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Stein, 1904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India, Meghalaya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Sohra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Cherrapunjee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25°18'00.0"N 91°42'00.0"E; 14-26.12.2013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K.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Tomkovich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5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KEIB_DIP_01436</w:t>
            </w:r>
          </w:p>
        </w:tc>
      </w:tr>
      <w:tr w:rsidR="00E92F7E" w:rsidRPr="006F4311" w14:paraId="554C421B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7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superciliosa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6" w:name="_Hlk126003332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Loew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1861</w:t>
            </w:r>
            <w:bookmarkEnd w:id="16"/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Belarus, Gomel reg.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51°56'45.6"N 29°20'56.4"E; 30.07.2019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leg. N. Vikhrev, det. N. Vikhrev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A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KEIB_DIP_01442</w:t>
            </w:r>
          </w:p>
        </w:tc>
      </w:tr>
      <w:tr w:rsidR="00E92F7E" w:rsidRPr="006F4311" w14:paraId="554C4220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C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sydneyensis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Schiner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, 1868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1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Australia, Seven Mile Beach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34°46'22.2"S 150°48'48.2"E; 27.11.2019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exp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.,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1F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KEIB_DIP_01427</w:t>
            </w:r>
          </w:p>
        </w:tc>
      </w:tr>
      <w:tr w:rsidR="00E92F7E" w:rsidRPr="006F4311" w14:paraId="554C4225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21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2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Lispe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tentaculata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(De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Geer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1776)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2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Różankowo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53°05'41.3"N 18°32'12.0"E; 15.09.2015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24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KEIB_DIP_01500</w:t>
            </w:r>
          </w:p>
        </w:tc>
      </w:tr>
      <w:tr w:rsidR="00E92F7E" w:rsidRPr="006F4311" w14:paraId="554C422A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26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2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Lispe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uliginosa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r w:rsidR="002B1CC9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(</w:t>
            </w:r>
            <w:proofErr w:type="spellStart"/>
            <w:r w:rsidR="002B1CC9"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Fallén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1825)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2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Toruń, Kępa Bazarowa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53°00'27.7"N 18°37'35.7"E; 19.09.2020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det. A. Grzywacz, leg.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29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KEIB_DIP_01670</w:t>
            </w:r>
          </w:p>
        </w:tc>
      </w:tr>
      <w:tr w:rsidR="00E92F7E" w:rsidRPr="006F4311" w14:paraId="554C422F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22B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C422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Lispe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xenochaeta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</w:r>
            <w:bookmarkStart w:id="17" w:name="_Hlk126002889"/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Malloch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1923</w:t>
            </w:r>
            <w:bookmarkEnd w:id="17"/>
          </w:p>
        </w:tc>
        <w:tc>
          <w:tcPr>
            <w:tcW w:w="41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C422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Australia,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Wattamolla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RNP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34°08'15"S 151°07'E; 28.11.2019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KEiB exp., det.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 Grzywacz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22E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KEIB_DIP_01432</w:t>
            </w:r>
          </w:p>
        </w:tc>
      </w:tr>
      <w:tr w:rsidR="00E92F7E" w:rsidRPr="006F4311" w14:paraId="554C4234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0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50</w:t>
            </w:r>
          </w:p>
        </w:tc>
        <w:tc>
          <w:tcPr>
            <w:tcW w:w="2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Limnophora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pollinifrons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 xml:space="preserve">Stein, 1916 </w:t>
            </w:r>
          </w:p>
        </w:tc>
        <w:tc>
          <w:tcPr>
            <w:tcW w:w="41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2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Toruń, Port Drzewny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53°01'12.0"N 18°29'47.7"E; 30.05.2020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3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KEIB_DIP_01521</w:t>
            </w:r>
          </w:p>
        </w:tc>
      </w:tr>
      <w:tr w:rsidR="00E92F7E" w:rsidRPr="006F4311" w14:paraId="554C4239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5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6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Limnophora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simulans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Stein, 1913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7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South Africa, KwaZulu Natal; Drakensberg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Mts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29°07'48.0"N 29°19'48.0"E; 14.11.2006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leg. 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A.C. Pont &amp; D. Werner, det. A.C. Pont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8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KEIB_DIP_01520</w:t>
            </w:r>
          </w:p>
        </w:tc>
      </w:tr>
      <w:tr w:rsidR="00E92F7E" w:rsidRPr="006F4311" w14:paraId="554C423E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A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B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Limnophora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tigrina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(Stein, 1860)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423C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Toruń, Port Drzewny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53°01'11.2"N 18°29'43.5"E; 30.05.2020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23D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KEIB_DIP_01523</w:t>
            </w:r>
          </w:p>
        </w:tc>
      </w:tr>
      <w:tr w:rsidR="00E92F7E" w:rsidRPr="00E92F7E" w14:paraId="554C4243" w14:textId="77777777" w:rsidTr="005E3C61">
        <w:trPr>
          <w:trHeight w:val="567"/>
          <w:jc w:val="center"/>
        </w:trPr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23F" w14:textId="77777777" w:rsidR="00E92F7E" w:rsidRPr="006F4311" w:rsidRDefault="00E92F7E" w:rsidP="006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4C4240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Limnophora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t>triangula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(</w:t>
            </w:r>
            <w:proofErr w:type="spellStart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Fallén</w:t>
            </w:r>
            <w:proofErr w:type="spellEnd"/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, 1825)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4C4241" w14:textId="77777777" w:rsidR="00E92F7E" w:rsidRPr="006F4311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Poland, Toruń, Port Drzewny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53°01'11.2"N 18°29'43.5"E; 30.05.2020</w:t>
            </w: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br/>
              <w:t>leg. A. Grzywacz, det. A. Grzywacz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4242" w14:textId="77777777" w:rsidR="00E92F7E" w:rsidRPr="00E92F7E" w:rsidRDefault="00E92F7E" w:rsidP="006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6F4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KEIB_DIP_01522</w:t>
            </w:r>
          </w:p>
        </w:tc>
      </w:tr>
    </w:tbl>
    <w:p w14:paraId="554C4244" w14:textId="77777777" w:rsidR="00CF16F9" w:rsidRPr="00E92F7E" w:rsidRDefault="00CF16F9" w:rsidP="006F4311">
      <w:pPr>
        <w:ind w:left="-567"/>
        <w:rPr>
          <w:sz w:val="20"/>
          <w:szCs w:val="20"/>
        </w:rPr>
      </w:pPr>
    </w:p>
    <w:sectPr w:rsidR="00CF16F9" w:rsidRPr="00E92F7E" w:rsidSect="005E3C61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B834F" w14:textId="77777777" w:rsidR="002A0D48" w:rsidRDefault="002A0D48" w:rsidP="00E92F7E">
      <w:pPr>
        <w:spacing w:after="0" w:line="240" w:lineRule="auto"/>
      </w:pPr>
      <w:r>
        <w:separator/>
      </w:r>
    </w:p>
  </w:endnote>
  <w:endnote w:type="continuationSeparator" w:id="0">
    <w:p w14:paraId="36F7904B" w14:textId="77777777" w:rsidR="002A0D48" w:rsidRDefault="002A0D48" w:rsidP="00E9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D3D2" w14:textId="77777777" w:rsidR="002A0D48" w:rsidRDefault="002A0D48" w:rsidP="00E92F7E">
      <w:pPr>
        <w:spacing w:after="0" w:line="240" w:lineRule="auto"/>
      </w:pPr>
      <w:r>
        <w:separator/>
      </w:r>
    </w:p>
  </w:footnote>
  <w:footnote w:type="continuationSeparator" w:id="0">
    <w:p w14:paraId="6AF3CBCC" w14:textId="77777777" w:rsidR="002A0D48" w:rsidRDefault="002A0D48" w:rsidP="00E9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7E"/>
    <w:rsid w:val="001054EF"/>
    <w:rsid w:val="00122565"/>
    <w:rsid w:val="00132852"/>
    <w:rsid w:val="001A5EF0"/>
    <w:rsid w:val="001C0E0C"/>
    <w:rsid w:val="00281FB5"/>
    <w:rsid w:val="002A0D48"/>
    <w:rsid w:val="002B063C"/>
    <w:rsid w:val="002B1CC9"/>
    <w:rsid w:val="00300D64"/>
    <w:rsid w:val="003C1711"/>
    <w:rsid w:val="003E14A0"/>
    <w:rsid w:val="00477443"/>
    <w:rsid w:val="004C63FD"/>
    <w:rsid w:val="00502C6E"/>
    <w:rsid w:val="005A654F"/>
    <w:rsid w:val="005E3C61"/>
    <w:rsid w:val="00635157"/>
    <w:rsid w:val="006F4311"/>
    <w:rsid w:val="0071318E"/>
    <w:rsid w:val="00774C17"/>
    <w:rsid w:val="007D3F32"/>
    <w:rsid w:val="00900A99"/>
    <w:rsid w:val="00960B6A"/>
    <w:rsid w:val="00A05785"/>
    <w:rsid w:val="00A216FC"/>
    <w:rsid w:val="00BB52F0"/>
    <w:rsid w:val="00CA6A35"/>
    <w:rsid w:val="00CF16F9"/>
    <w:rsid w:val="00DD1165"/>
    <w:rsid w:val="00E72BDD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4132"/>
  <w15:chartTrackingRefBased/>
  <w15:docId w15:val="{321D98BA-49A6-4BEB-AFBF-D2F9A403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F7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9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F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D793-F7A0-4120-BEEE-26EFA78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Walczak</dc:creator>
  <cp:keywords/>
  <dc:description/>
  <cp:lastModifiedBy>Kinga Walczak</cp:lastModifiedBy>
  <cp:revision>19</cp:revision>
  <dcterms:created xsi:type="dcterms:W3CDTF">2023-01-09T20:16:00Z</dcterms:created>
  <dcterms:modified xsi:type="dcterms:W3CDTF">2024-01-09T20:23:00Z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https://csl.mendeley.com/styles/102029281/systematic-entomology3-2</vt:lpwstr>
  </property>
  <property fmtid="{D5CDD505-2E9C-101B-9397-08002B2CF9AE}" pid="21" name="Mendeley Recent Style Name 9_1">
    <vt:lpwstr>Systematic Entomology</vt:lpwstr>
  </property>
</Properties>
</file>